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22" w:rsidRPr="00473D22" w:rsidRDefault="00473D22" w:rsidP="00473D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6"/>
          <w:lang w:val="ru-RU" w:eastAsia="ru-RU"/>
        </w:rPr>
      </w:pPr>
      <w:proofErr w:type="gramStart"/>
      <w:r w:rsidRPr="00473D22">
        <w:rPr>
          <w:rFonts w:ascii="Times New Roman" w:eastAsia="Times New Roman" w:hAnsi="Times New Roman" w:cs="Times New Roman"/>
          <w:b/>
          <w:sz w:val="32"/>
          <w:szCs w:val="36"/>
          <w:lang w:val="ru-RU" w:eastAsia="ru-RU"/>
        </w:rPr>
        <w:t>Муниципальное  бюджетное</w:t>
      </w:r>
      <w:proofErr w:type="gramEnd"/>
      <w:r w:rsidRPr="00473D22">
        <w:rPr>
          <w:rFonts w:ascii="Times New Roman" w:eastAsia="Times New Roman" w:hAnsi="Times New Roman" w:cs="Times New Roman"/>
          <w:b/>
          <w:sz w:val="32"/>
          <w:szCs w:val="36"/>
          <w:lang w:val="ru-RU" w:eastAsia="ru-RU"/>
        </w:rPr>
        <w:t xml:space="preserve"> общеобразовательное  учреждение</w:t>
      </w:r>
    </w:p>
    <w:p w:rsidR="00473D22" w:rsidRPr="00473D22" w:rsidRDefault="00473D22" w:rsidP="00473D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73D2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«Средняя общеобразовательная школа № 3»</w:t>
      </w:r>
    </w:p>
    <w:p w:rsidR="00473D22" w:rsidRPr="00473D22" w:rsidRDefault="00473D22" w:rsidP="00473D22">
      <w:pPr>
        <w:pBdr>
          <w:bottom w:val="thickThinSmallGap" w:sz="24" w:space="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22" w:rsidRPr="00473D22" w:rsidRDefault="00473D22" w:rsidP="00473D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73D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Wingdings" w:char="002A"/>
      </w:r>
      <w:r w:rsidRPr="00473D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ул. Титова 19, г. </w:t>
      </w:r>
      <w:proofErr w:type="gramStart"/>
      <w:r w:rsidRPr="00473D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Салехард,  Ямало</w:t>
      </w:r>
      <w:proofErr w:type="gramEnd"/>
      <w:r w:rsidRPr="00473D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-Ненецкий  Автономный округ, Россия, 629008</w:t>
      </w:r>
    </w:p>
    <w:p w:rsidR="00473D22" w:rsidRPr="00473D22" w:rsidRDefault="00473D22" w:rsidP="00473D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D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Wingdings" w:char="0028"/>
      </w:r>
      <w:r w:rsidRPr="00473D2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473D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факс</w:t>
      </w:r>
      <w:r w:rsidRPr="00473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(34922) 3-34-79, 3-37-22, E-mail: </w:t>
      </w:r>
      <w:hyperlink r:id="rId5" w:history="1">
        <w:r w:rsidRPr="00473D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sh3@edu.shd.ru</w:t>
        </w:r>
      </w:hyperlink>
    </w:p>
    <w:p w:rsidR="00473D22" w:rsidRPr="00473D22" w:rsidRDefault="00473D22" w:rsidP="00473D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73D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ОКПО 39346654 ОГРН 1028900508560 ИНН 8901007221   </w:t>
      </w:r>
      <w:proofErr w:type="gramStart"/>
      <w:r w:rsidRPr="00473D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КПП  890101001</w:t>
      </w:r>
      <w:proofErr w:type="gramEnd"/>
    </w:p>
    <w:p w:rsidR="00473D22" w:rsidRPr="00473D22" w:rsidRDefault="00473D22" w:rsidP="00473D2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73D22" w:rsidRPr="00473D22" w:rsidRDefault="00473D22" w:rsidP="00473D22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73D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Приказ № </w:t>
      </w:r>
      <w:r w:rsidR="009D4E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138</w:t>
      </w:r>
      <w:r w:rsidR="00E514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73D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 О</w:t>
      </w:r>
    </w:p>
    <w:p w:rsidR="00473D22" w:rsidRPr="00473D22" w:rsidRDefault="00473D22" w:rsidP="00473D22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22" w:rsidRPr="00473D22" w:rsidRDefault="00473D22" w:rsidP="009D4E4D">
      <w:pPr>
        <w:tabs>
          <w:tab w:val="left" w:pos="7065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473D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От  </w:t>
      </w:r>
      <w:r w:rsidR="009D4E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</w:t>
      </w:r>
      <w:proofErr w:type="gramEnd"/>
      <w:r w:rsidRPr="00473D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D4E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марта</w:t>
      </w:r>
      <w:r w:rsidRPr="00473D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202</w:t>
      </w:r>
      <w:r w:rsidR="009D4E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473D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</w:t>
      </w:r>
      <w:r w:rsidRPr="00473D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г. Салехард</w:t>
      </w:r>
    </w:p>
    <w:p w:rsidR="009D4E4D" w:rsidRDefault="00E51469" w:rsidP="009D4E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группе по введению ФГОС-2021 в </w:t>
      </w:r>
      <w:r w:rsidR="009D4E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СОШ №3</w:t>
      </w:r>
    </w:p>
    <w:p w:rsidR="001C6681" w:rsidRDefault="00E51469" w:rsidP="00E5146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r w:rsidR="009D4E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12CF" w:rsidRPr="00473D22" w:rsidRDefault="00E51469" w:rsidP="00E5146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212CF" w:rsidRPr="00473D22" w:rsidRDefault="00E51469" w:rsidP="00E5146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по введению в </w:t>
      </w:r>
      <w:r w:rsidR="009D4E4D">
        <w:rPr>
          <w:rFonts w:hAnsi="Times New Roman" w:cs="Times New Roman"/>
          <w:color w:val="000000"/>
          <w:sz w:val="24"/>
          <w:szCs w:val="24"/>
          <w:lang w:val="ru-RU"/>
        </w:rPr>
        <w:t>МБОУ СОШ №3</w:t>
      </w: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608"/>
        <w:gridCol w:w="6247"/>
      </w:tblGrid>
      <w:tr w:rsidR="005212CF" w:rsidRPr="000D5DA5" w:rsidTr="009D4E4D">
        <w:tc>
          <w:tcPr>
            <w:tcW w:w="3652" w:type="dxa"/>
          </w:tcPr>
          <w:p w:rsidR="005212CF" w:rsidRDefault="00E51469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345" w:type="dxa"/>
          </w:tcPr>
          <w:p w:rsidR="005212CF" w:rsidRPr="009D4E4D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Осипов Сергей Леонидович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директор школы</w:t>
            </w:r>
          </w:p>
        </w:tc>
      </w:tr>
      <w:tr w:rsidR="005212CF" w:rsidRPr="000D5DA5" w:rsidTr="009D4E4D">
        <w:tc>
          <w:tcPr>
            <w:tcW w:w="3652" w:type="dxa"/>
          </w:tcPr>
          <w:p w:rsidR="005212CF" w:rsidRDefault="00E51469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345" w:type="dxa"/>
          </w:tcPr>
          <w:p w:rsidR="005212CF" w:rsidRPr="009D4E4D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Чернецкая Ирина Георгиевна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зам. директора по НМР</w:t>
            </w:r>
          </w:p>
        </w:tc>
      </w:tr>
      <w:tr w:rsidR="005212CF" w:rsidRPr="000D5DA5" w:rsidTr="009D4E4D">
        <w:tc>
          <w:tcPr>
            <w:tcW w:w="3652" w:type="dxa"/>
          </w:tcPr>
          <w:p w:rsidR="005212CF" w:rsidRPr="000D5DA5" w:rsidRDefault="00E51469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</w:p>
        </w:tc>
        <w:tc>
          <w:tcPr>
            <w:tcW w:w="6345" w:type="dxa"/>
          </w:tcPr>
          <w:p w:rsidR="005212CF" w:rsidRPr="009D4E4D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Таскаева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Любовь Викторовна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зам директора по УВР</w:t>
            </w:r>
          </w:p>
        </w:tc>
      </w:tr>
      <w:tr w:rsidR="009D4E4D" w:rsidRPr="000D5DA5" w:rsidTr="009D4E4D">
        <w:tc>
          <w:tcPr>
            <w:tcW w:w="3652" w:type="dxa"/>
          </w:tcPr>
          <w:p w:rsidR="009D4E4D" w:rsidRPr="000D5DA5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</w:tcPr>
          <w:p w:rsidR="009D4E4D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Прийма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Анатольевна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5DA5" w:rsidRP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зам директора по УВР</w:t>
            </w:r>
          </w:p>
        </w:tc>
      </w:tr>
      <w:tr w:rsidR="009D4E4D" w:rsidRPr="000D5DA5" w:rsidTr="009D4E4D">
        <w:tc>
          <w:tcPr>
            <w:tcW w:w="3652" w:type="dxa"/>
          </w:tcPr>
          <w:p w:rsidR="009D4E4D" w:rsidRPr="000D5DA5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</w:tcPr>
          <w:p w:rsidR="009D4E4D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Бат-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Насуновна</w:t>
            </w:r>
            <w:proofErr w:type="spellEnd"/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5DA5" w:rsidRP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зам директора по УВР</w:t>
            </w:r>
          </w:p>
        </w:tc>
      </w:tr>
      <w:tr w:rsidR="009D4E4D" w:rsidRPr="000D5DA5" w:rsidTr="009D4E4D">
        <w:tc>
          <w:tcPr>
            <w:tcW w:w="3652" w:type="dxa"/>
          </w:tcPr>
          <w:p w:rsidR="009D4E4D" w:rsidRPr="000D5DA5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</w:tcPr>
          <w:p w:rsidR="009D4E4D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Шакун Наталья Николаевна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5DA5" w:rsidRP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зам директора по ВР</w:t>
            </w:r>
          </w:p>
        </w:tc>
      </w:tr>
      <w:tr w:rsidR="009D4E4D" w:rsidRPr="000D5DA5" w:rsidTr="009D4E4D">
        <w:tc>
          <w:tcPr>
            <w:tcW w:w="3652" w:type="dxa"/>
          </w:tcPr>
          <w:p w:rsidR="009D4E4D" w:rsidRPr="000D5DA5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</w:tcPr>
          <w:p w:rsidR="009D4E4D" w:rsidRDefault="009D4E4D" w:rsidP="000D5DA5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Угинов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Михайлович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D5DA5" w:rsidRP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зам директора </w:t>
            </w:r>
          </w:p>
        </w:tc>
      </w:tr>
      <w:tr w:rsidR="009D4E4D" w:rsidRPr="000D5DA5" w:rsidTr="009D4E4D">
        <w:tc>
          <w:tcPr>
            <w:tcW w:w="3652" w:type="dxa"/>
          </w:tcPr>
          <w:p w:rsidR="009D4E4D" w:rsidRPr="000D5DA5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</w:tcPr>
          <w:p w:rsidR="00E51469" w:rsidRDefault="009D4E4D" w:rsidP="000D5DA5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Дипломатов Александр Алексеевич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5DA5" w:rsidRP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зам директора </w:t>
            </w:r>
            <w:r w:rsidR="00E5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Елисеева Мария Константиновна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методист</w:t>
            </w:r>
          </w:p>
        </w:tc>
      </w:tr>
      <w:tr w:rsidR="009D4E4D" w:rsidRPr="000D5DA5" w:rsidTr="009D4E4D">
        <w:tc>
          <w:tcPr>
            <w:tcW w:w="3652" w:type="dxa"/>
          </w:tcPr>
          <w:p w:rsidR="009D4E4D" w:rsidRPr="000D5DA5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</w:tcPr>
          <w:p w:rsidR="009D4E4D" w:rsidRDefault="009D4E4D" w:rsidP="00E51469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 Олег Вениаминович</w:t>
            </w:r>
            <w:r w:rsidR="000D5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зам директора по АХЧ</w:t>
            </w:r>
          </w:p>
        </w:tc>
      </w:tr>
    </w:tbl>
    <w:p w:rsidR="005212CF" w:rsidRDefault="00E51469" w:rsidP="00E51469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Рабочей группе:</w:t>
      </w:r>
    </w:p>
    <w:p w:rsidR="005212CF" w:rsidRPr="00473D22" w:rsidRDefault="00E51469" w:rsidP="00E51469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введение в </w:t>
      </w:r>
      <w:r w:rsidR="004A1F7E">
        <w:rPr>
          <w:rFonts w:hAnsi="Times New Roman" w:cs="Times New Roman"/>
          <w:color w:val="000000"/>
          <w:sz w:val="24"/>
          <w:szCs w:val="24"/>
          <w:lang w:val="ru-RU"/>
        </w:rPr>
        <w:t>МБОУ СОШ №</w:t>
      </w:r>
      <w:proofErr w:type="gramStart"/>
      <w:r w:rsidR="004A1F7E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</w:t>
      </w:r>
      <w:proofErr w:type="gram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в том числе с 01.09.2022 для 1-х и 5-х классов, в соответствии с положением о рабочей группе </w:t>
      </w:r>
      <w:bookmarkEnd w:id="0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(приложение);</w:t>
      </w:r>
    </w:p>
    <w:p w:rsidR="005212CF" w:rsidRPr="00473D22" w:rsidRDefault="00E51469" w:rsidP="00E51469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провести мероприятия в соответствии с планом введения ФГОС-2021 в</w:t>
      </w:r>
      <w:r w:rsidR="004A1F7E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№3</w:t>
      </w: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, утвержденным</w:t>
      </w:r>
      <w:r w:rsidR="004A1F7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</w:t>
      </w: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2CF" w:rsidRPr="00473D22" w:rsidRDefault="004A1F7E" w:rsidP="00E51469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мониторинг информации о </w:t>
      </w:r>
      <w:r w:rsidR="00E51469" w:rsidRPr="00473D22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E51469"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E51469" w:rsidRPr="00473D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51469"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и учитывать их в работе.</w:t>
      </w:r>
    </w:p>
    <w:p w:rsidR="005212CF" w:rsidRPr="00473D22" w:rsidRDefault="00E51469" w:rsidP="00E51469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3. Утвердить положение о рабочей группе согласно </w:t>
      </w:r>
      <w:proofErr w:type="gramStart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приказу.</w:t>
      </w:r>
    </w:p>
    <w:p w:rsidR="005212CF" w:rsidRDefault="004A1F7E" w:rsidP="00E51469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51469" w:rsidRPr="00473D22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E51469" w:rsidRDefault="00E51469" w:rsidP="00E51469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1469" w:rsidRDefault="00E51469" w:rsidP="00E51469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F7E" w:rsidRDefault="004A1F7E" w:rsidP="00E514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4A1F7E">
        <w:rPr>
          <w:rFonts w:ascii="Times New Roman" w:eastAsia="Times New Roman" w:hAnsi="Times New Roman" w:cs="Times New Roman"/>
          <w:sz w:val="24"/>
          <w:lang w:val="ru-RU" w:eastAsia="ru-RU"/>
        </w:rPr>
        <w:t xml:space="preserve">директор </w:t>
      </w:r>
      <w:proofErr w:type="gramStart"/>
      <w:r w:rsidRPr="004A1F7E">
        <w:rPr>
          <w:rFonts w:ascii="Times New Roman" w:eastAsia="Times New Roman" w:hAnsi="Times New Roman" w:cs="Times New Roman"/>
          <w:sz w:val="24"/>
          <w:lang w:val="ru-RU" w:eastAsia="ru-RU"/>
        </w:rPr>
        <w:t xml:space="preserve">школы:   </w:t>
      </w:r>
      <w:proofErr w:type="gramEnd"/>
      <w:r w:rsidRPr="004A1F7E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                                                                                             С.Л. Осипов</w:t>
      </w:r>
    </w:p>
    <w:p w:rsidR="00E51469" w:rsidRDefault="00E51469" w:rsidP="00E514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E51469" w:rsidRDefault="00E51469" w:rsidP="00E514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E51469" w:rsidRDefault="00E51469" w:rsidP="00E514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E51469" w:rsidRDefault="00E51469" w:rsidP="00E514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E51469" w:rsidRPr="004A1F7E" w:rsidRDefault="00E51469" w:rsidP="00E514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046"/>
      </w:tblGrid>
      <w:tr w:rsidR="005212CF" w:rsidRPr="000D5DA5" w:rsidTr="004A1F7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2CF" w:rsidRDefault="00521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2CF" w:rsidRPr="005025BA" w:rsidRDefault="00E51469" w:rsidP="005025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5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5025BA">
              <w:rPr>
                <w:lang w:val="ru-RU"/>
              </w:rPr>
              <w:br/>
            </w:r>
            <w:r w:rsidRPr="005025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5025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школы</w:t>
            </w:r>
            <w:r w:rsidRPr="005025BA">
              <w:rPr>
                <w:lang w:val="ru-RU"/>
              </w:rPr>
              <w:br/>
            </w:r>
            <w:r w:rsidRPr="005025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025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марта 2022 г.</w:t>
            </w:r>
            <w:r w:rsidRPr="005025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025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138-О</w:t>
            </w:r>
          </w:p>
        </w:tc>
      </w:tr>
    </w:tbl>
    <w:p w:rsidR="005212CF" w:rsidRPr="005025BA" w:rsidRDefault="00521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2CF" w:rsidRPr="00473D22" w:rsidRDefault="00E514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рабочей группе по введению в </w:t>
      </w:r>
      <w:r w:rsidR="005025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СОШ №3</w:t>
      </w:r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</w:t>
      </w:r>
    </w:p>
    <w:p w:rsidR="005212CF" w:rsidRPr="00473D22" w:rsidRDefault="00521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2CF" w:rsidRPr="00473D22" w:rsidRDefault="00E514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1.1. Положение о рабочей группе по введению в</w:t>
      </w:r>
      <w:r w:rsidR="0050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25BA" w:rsidRPr="005025BA">
        <w:rPr>
          <w:lang w:val="ru-RU"/>
        </w:rPr>
        <w:t xml:space="preserve"> </w:t>
      </w:r>
      <w:r w:rsidR="005025BA" w:rsidRPr="005025BA">
        <w:rPr>
          <w:rFonts w:hAnsi="Times New Roman" w:cs="Times New Roman"/>
          <w:color w:val="000000"/>
          <w:sz w:val="24"/>
          <w:szCs w:val="24"/>
          <w:lang w:val="ru-RU"/>
        </w:rPr>
        <w:t>МБОУ СОШ №3</w:t>
      </w: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регламентирует деятельность рабочей группы при поэтапном введении в МБОУ Школа № 3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 (далее – ФГОС-2021).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5212CF" w:rsidRPr="00473D22" w:rsidRDefault="00E51469" w:rsidP="005025BA">
      <w:pPr>
        <w:numPr>
          <w:ilvl w:val="0"/>
          <w:numId w:val="2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 в соответствии со ФГОС-2021;</w:t>
      </w:r>
    </w:p>
    <w:p w:rsidR="005212CF" w:rsidRPr="00473D22" w:rsidRDefault="00E51469" w:rsidP="005025BA">
      <w:pPr>
        <w:numPr>
          <w:ilvl w:val="0"/>
          <w:numId w:val="2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 в соответствии со ФГОС-2021;</w:t>
      </w:r>
    </w:p>
    <w:p w:rsidR="005212CF" w:rsidRDefault="00E51469" w:rsidP="005025BA">
      <w:pPr>
        <w:numPr>
          <w:ilvl w:val="0"/>
          <w:numId w:val="2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5212CF" w:rsidRPr="00473D22" w:rsidRDefault="00E51469" w:rsidP="005025BA">
      <w:pPr>
        <w:numPr>
          <w:ilvl w:val="0"/>
          <w:numId w:val="2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5212CF" w:rsidRPr="00473D22" w:rsidRDefault="00E51469" w:rsidP="005025BA">
      <w:pPr>
        <w:numPr>
          <w:ilvl w:val="0"/>
          <w:numId w:val="2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мероприятий, направленных на введение ФГОС-2021</w:t>
      </w:r>
      <w:r w:rsidR="005025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2CF" w:rsidRPr="005025BA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5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5212CF" w:rsidRPr="005025BA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5BA">
        <w:rPr>
          <w:rFonts w:hAnsi="Times New Roman" w:cs="Times New Roman"/>
          <w:color w:val="000000"/>
          <w:sz w:val="24"/>
          <w:szCs w:val="24"/>
          <w:lang w:val="ru-RU"/>
        </w:rPr>
        <w:t>3.1. Экспертно-аналитическая:</w:t>
      </w:r>
    </w:p>
    <w:p w:rsidR="005212CF" w:rsidRPr="00473D22" w:rsidRDefault="00E51469" w:rsidP="005025BA">
      <w:pPr>
        <w:numPr>
          <w:ilvl w:val="0"/>
          <w:numId w:val="3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основных образовательных программ НОО и ООО в соответствии со ФГОС-2021;</w:t>
      </w:r>
    </w:p>
    <w:p w:rsidR="005212CF" w:rsidRPr="00473D22" w:rsidRDefault="00E51469" w:rsidP="005025BA">
      <w:pPr>
        <w:numPr>
          <w:ilvl w:val="0"/>
          <w:numId w:val="3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5212CF" w:rsidRPr="00473D22" w:rsidRDefault="00E51469" w:rsidP="005025BA">
      <w:pPr>
        <w:numPr>
          <w:ilvl w:val="0"/>
          <w:numId w:val="3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5212CF" w:rsidRPr="00473D22" w:rsidRDefault="00E51469" w:rsidP="005025BA">
      <w:pPr>
        <w:numPr>
          <w:ilvl w:val="0"/>
          <w:numId w:val="3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5212CF" w:rsidRPr="00473D22" w:rsidRDefault="00E51469" w:rsidP="005025BA">
      <w:pPr>
        <w:numPr>
          <w:ilvl w:val="0"/>
          <w:numId w:val="3"/>
        </w:num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ФГОС-2021</w:t>
      </w:r>
    </w:p>
    <w:p w:rsidR="005212CF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Координационно-методическая:</w:t>
      </w:r>
    </w:p>
    <w:p w:rsidR="005212CF" w:rsidRPr="00473D22" w:rsidRDefault="00E51469" w:rsidP="005025BA">
      <w:pPr>
        <w:numPr>
          <w:ilvl w:val="0"/>
          <w:numId w:val="4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координация деятельности педагогов, работающих с учащимися 1–4-х, 5–9-х классов, в рамках введения ФГОС-2021;</w:t>
      </w:r>
    </w:p>
    <w:p w:rsidR="005212CF" w:rsidRPr="00473D22" w:rsidRDefault="00E51469" w:rsidP="005025BA">
      <w:pPr>
        <w:numPr>
          <w:ilvl w:val="0"/>
          <w:numId w:val="4"/>
        </w:num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5212CF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Информационная:</w:t>
      </w:r>
    </w:p>
    <w:p w:rsidR="005212CF" w:rsidRPr="00473D22" w:rsidRDefault="00E51469" w:rsidP="005025BA">
      <w:pPr>
        <w:numPr>
          <w:ilvl w:val="0"/>
          <w:numId w:val="5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5212CF" w:rsidRPr="00473D22" w:rsidRDefault="00E51469" w:rsidP="005025BA">
      <w:pPr>
        <w:numPr>
          <w:ilvl w:val="0"/>
          <w:numId w:val="5"/>
        </w:num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4.1. В процессе работы рабочая группа имеет право:</w:t>
      </w:r>
    </w:p>
    <w:p w:rsidR="005212CF" w:rsidRPr="00473D22" w:rsidRDefault="00E51469" w:rsidP="005025BA">
      <w:pPr>
        <w:numPr>
          <w:ilvl w:val="0"/>
          <w:numId w:val="6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5212CF" w:rsidRPr="00473D22" w:rsidRDefault="00E51469" w:rsidP="005025BA">
      <w:pPr>
        <w:numPr>
          <w:ilvl w:val="0"/>
          <w:numId w:val="6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5212CF" w:rsidRPr="00473D22" w:rsidRDefault="00E51469" w:rsidP="005025BA">
      <w:pPr>
        <w:numPr>
          <w:ilvl w:val="0"/>
          <w:numId w:val="6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</w:t>
      </w:r>
      <w:r w:rsidR="005025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5212CF" w:rsidRPr="00473D22" w:rsidRDefault="00E51469" w:rsidP="005025BA">
      <w:pPr>
        <w:numPr>
          <w:ilvl w:val="0"/>
          <w:numId w:val="7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выполнять поручения в срок, установленный директором;</w:t>
      </w:r>
    </w:p>
    <w:p w:rsidR="005212CF" w:rsidRDefault="00E51469" w:rsidP="005025BA">
      <w:pPr>
        <w:numPr>
          <w:ilvl w:val="0"/>
          <w:numId w:val="7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5212CF" w:rsidRPr="005025BA" w:rsidRDefault="00E51469" w:rsidP="00207CC3">
      <w:pPr>
        <w:numPr>
          <w:ilvl w:val="0"/>
          <w:numId w:val="7"/>
        </w:numPr>
        <w:spacing w:before="0" w:beforeAutospacing="0" w:after="0" w:afterAutospacing="0"/>
        <w:ind w:left="284" w:firstLine="4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5BA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законодательство Российской Федерации и </w:t>
      </w:r>
      <w:r w:rsidR="005025BA" w:rsidRPr="005025BA">
        <w:rPr>
          <w:rFonts w:hAnsi="Times New Roman" w:cs="Times New Roman"/>
          <w:color w:val="000000"/>
          <w:sz w:val="24"/>
          <w:szCs w:val="24"/>
          <w:lang w:val="ru-RU"/>
        </w:rPr>
        <w:t>ЯНАО</w:t>
      </w:r>
      <w:r w:rsidRPr="005025BA">
        <w:rPr>
          <w:rFonts w:hAnsi="Times New Roman" w:cs="Times New Roman"/>
          <w:color w:val="000000"/>
          <w:sz w:val="24"/>
          <w:szCs w:val="24"/>
          <w:lang w:val="ru-RU"/>
        </w:rPr>
        <w:t>, локальные нормативные акты школы</w:t>
      </w:r>
      <w:r w:rsidR="005025BA" w:rsidRPr="005025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2CF" w:rsidRPr="000D5DA5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5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5.3. Заседания рабочей группы проводятся по мере необходимости, но не реже</w:t>
      </w:r>
      <w:r w:rsidR="005025BA">
        <w:rPr>
          <w:rFonts w:hAnsi="Times New Roman" w:cs="Times New Roman"/>
          <w:color w:val="000000"/>
          <w:sz w:val="24"/>
          <w:szCs w:val="24"/>
          <w:lang w:val="ru-RU"/>
        </w:rPr>
        <w:t xml:space="preserve"> 1 раз в квартал.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 w:rsidR="005025BA">
        <w:rPr>
          <w:rFonts w:hAnsi="Times New Roman" w:cs="Times New Roman"/>
          <w:color w:val="000000"/>
          <w:sz w:val="24"/>
          <w:szCs w:val="24"/>
          <w:lang w:val="ru-RU"/>
        </w:rPr>
        <w:t>50%</w:t>
      </w: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членов рабочей группы. Результат голосования определяется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большинством </w:t>
      </w: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голосов</w:t>
      </w:r>
      <w:proofErr w:type="gramEnd"/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присутствующих на заседании членов рабочей группы с учетом голосов руководителя рабочей группы и его заместителя.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группы.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5212CF" w:rsidRPr="00473D22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5212CF" w:rsidRDefault="00E51469" w:rsidP="005025BA">
      <w:pPr>
        <w:spacing w:before="0" w:beforeAutospacing="0" w:after="0" w:afterAutospacing="0"/>
        <w:ind w:left="284" w:firstLine="436"/>
        <w:jc w:val="both"/>
        <w:rPr>
          <w:rFonts w:hAnsi="Times New Roman" w:cs="Times New Roman"/>
          <w:color w:val="000000"/>
          <w:sz w:val="24"/>
          <w:szCs w:val="24"/>
        </w:rPr>
      </w:pPr>
      <w:r w:rsidRPr="00473D22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группы, присутствовавшие на заседании.</w:t>
      </w:r>
    </w:p>
    <w:sectPr w:rsidR="005212CF" w:rsidSect="00E51469">
      <w:pgSz w:w="11907" w:h="16839"/>
      <w:pgMar w:top="709" w:right="992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1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A7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25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03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C5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B0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73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5DA5"/>
    <w:rsid w:val="001C6681"/>
    <w:rsid w:val="002D33B1"/>
    <w:rsid w:val="002D3591"/>
    <w:rsid w:val="003514A0"/>
    <w:rsid w:val="00473D22"/>
    <w:rsid w:val="004A1F7E"/>
    <w:rsid w:val="004F7E17"/>
    <w:rsid w:val="005025BA"/>
    <w:rsid w:val="005212CF"/>
    <w:rsid w:val="005A05CE"/>
    <w:rsid w:val="00653AF6"/>
    <w:rsid w:val="008D7106"/>
    <w:rsid w:val="009661FA"/>
    <w:rsid w:val="009D4E4D"/>
    <w:rsid w:val="00B73A5A"/>
    <w:rsid w:val="00E438A1"/>
    <w:rsid w:val="00E5146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03C4"/>
  <w15:docId w15:val="{993C1964-B2E5-46C0-88B0-BAC16693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Grid Table Light"/>
    <w:basedOn w:val="a1"/>
    <w:uiPriority w:val="40"/>
    <w:rsid w:val="009D4E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3@salekh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Чернецкая Ирина Георгиевна</cp:lastModifiedBy>
  <cp:revision>5</cp:revision>
  <dcterms:created xsi:type="dcterms:W3CDTF">2011-11-02T04:15:00Z</dcterms:created>
  <dcterms:modified xsi:type="dcterms:W3CDTF">2022-05-05T02:52:00Z</dcterms:modified>
</cp:coreProperties>
</file>